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9E8D" w14:textId="77777777" w:rsidR="00041736" w:rsidRDefault="00D72CE3" w:rsidP="00041736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ascii="Algerian" w:eastAsia="Constantia" w:hAnsi="Algerian" w:cs="Constantia"/>
          <w:color w:val="C45911" w:themeColor="accent2" w:themeShade="BF"/>
          <w:sz w:val="10"/>
          <w:szCs w:val="10"/>
        </w:rPr>
      </w:pPr>
      <w:r w:rsidRPr="00041736">
        <w:rPr>
          <w:rFonts w:ascii="Algerian" w:eastAsia="Constantia" w:hAnsi="Algerian" w:cs="Constantia"/>
          <w:noProof/>
          <w:color w:val="C45911" w:themeColor="accent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FF015" wp14:editId="59970444">
                <wp:simplePos x="0" y="0"/>
                <wp:positionH relativeFrom="column">
                  <wp:posOffset>5543550</wp:posOffset>
                </wp:positionH>
                <wp:positionV relativeFrom="paragraph">
                  <wp:posOffset>-380365</wp:posOffset>
                </wp:positionV>
                <wp:extent cx="1781175" cy="1362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2E063" w14:textId="53E171AD" w:rsidR="00D72CE3" w:rsidRDefault="00D72CE3" w:rsidP="00D72C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FF015" id="Rectangle 3" o:spid="_x0000_s1026" style="position:absolute;left:0;text-align:left;margin-left:436.5pt;margin-top:-29.95pt;width:140.25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" fillcolor="white [3212]" strokecolor="white [3212]" strokeweight="1pt">
                <v:textbox>
                  <w:txbxContent>
                    <w:p w14:paraId="2DF2E063" w14:textId="53E171AD" w:rsidR="00D72CE3" w:rsidRDefault="00D72CE3" w:rsidP="00D72C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06DF" w:rsidRPr="00041736">
        <w:rPr>
          <w:rFonts w:ascii="Algerian" w:eastAsia="Constantia" w:hAnsi="Algerian" w:cs="Constantia"/>
          <w:color w:val="C45911" w:themeColor="accent2" w:themeShade="BF"/>
          <w:sz w:val="72"/>
          <w:szCs w:val="72"/>
        </w:rPr>
        <w:t>SCAMPO LUNCH</w:t>
      </w:r>
    </w:p>
    <w:p w14:paraId="227E9240" w14:textId="5DDE6EFC" w:rsidR="0016797F" w:rsidRPr="000858AD" w:rsidRDefault="00AA1684" w:rsidP="00041736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ascii="Algerian" w:eastAsia="Constantia" w:hAnsi="Algerian" w:cs="Constantia"/>
          <w:color w:val="C45911" w:themeColor="accent2" w:themeShade="BF"/>
          <w:sz w:val="16"/>
          <w:szCs w:val="16"/>
        </w:rPr>
      </w:pPr>
      <w:r w:rsidRPr="00041736">
        <w:rPr>
          <w:rFonts w:ascii="Algerian" w:eastAsia="Constantia" w:hAnsi="Algerian" w:cs="Constantia"/>
          <w:color w:val="C45911" w:themeColor="accent2" w:themeShade="BF"/>
          <w:sz w:val="20"/>
          <w:szCs w:val="20"/>
        </w:rPr>
        <w:t xml:space="preserve"> </w:t>
      </w:r>
    </w:p>
    <w:p w14:paraId="1604954A" w14:textId="77777777" w:rsidR="008E7C75" w:rsidRDefault="008E7C75" w:rsidP="00516B8E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ascii="Algerian" w:eastAsia="Constantia" w:hAnsi="Algerian" w:cs="Constantia"/>
          <w:color w:val="806000" w:themeColor="accent4" w:themeShade="80"/>
          <w:sz w:val="2"/>
          <w:szCs w:val="2"/>
        </w:rPr>
      </w:pPr>
    </w:p>
    <w:p w14:paraId="60E5B344" w14:textId="529EB1F4" w:rsidR="00972158" w:rsidRPr="00F821FC" w:rsidRDefault="00972158" w:rsidP="00FD2983">
      <w:pPr>
        <w:tabs>
          <w:tab w:val="left" w:pos="2610"/>
          <w:tab w:val="left" w:pos="3675"/>
          <w:tab w:val="center" w:pos="6120"/>
        </w:tabs>
        <w:spacing w:after="0" w:line="240" w:lineRule="auto"/>
        <w:rPr>
          <w:rFonts w:ascii="Georgia" w:eastAsia="Constantia" w:hAnsi="Georgia" w:cs="Constantia"/>
          <w:b/>
          <w:color w:val="833C0B" w:themeColor="accent2" w:themeShade="80"/>
          <w:sz w:val="16"/>
          <w:szCs w:val="16"/>
          <w:u w:val="single"/>
        </w:rPr>
      </w:pPr>
    </w:p>
    <w:p w14:paraId="674000B1" w14:textId="4948A4D4" w:rsidR="009206DF" w:rsidRPr="00041736" w:rsidRDefault="006C47AF" w:rsidP="006C00FB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eastAsia="AR CENA"/>
          <w:color w:val="C45911" w:themeColor="accent2" w:themeShade="BF"/>
          <w:sz w:val="2"/>
          <w:szCs w:val="2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BEGINNINGS</w:t>
      </w:r>
    </w:p>
    <w:p w14:paraId="1D677439" w14:textId="77777777" w:rsidR="009206DF" w:rsidRPr="006914A3" w:rsidRDefault="009206DF" w:rsidP="006C00FB">
      <w:pPr>
        <w:spacing w:after="0" w:line="240" w:lineRule="auto"/>
        <w:jc w:val="center"/>
        <w:rPr>
          <w:rFonts w:ascii="Algerian" w:eastAsia="Constantia" w:hAnsi="Algerian" w:cs="Constantia"/>
          <w:b/>
          <w:sz w:val="2"/>
          <w:szCs w:val="2"/>
        </w:rPr>
      </w:pPr>
    </w:p>
    <w:p w14:paraId="24E27418" w14:textId="0B2469CB" w:rsidR="009206DF" w:rsidRPr="001F6A86" w:rsidRDefault="00576AA0" w:rsidP="00D21013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 w:rsidRPr="00576AA0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miso clam </w:t>
      </w:r>
      <w:r w:rsidR="00977F77" w:rsidRPr="00576AA0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chowder...</w:t>
      </w:r>
      <w:r w:rsidR="000858AD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576AA0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brioche toasts</w:t>
      </w: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B13128" w:rsidRPr="00B13128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8E7C7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7</w:t>
      </w:r>
    </w:p>
    <w:p w14:paraId="1E8C77D7" w14:textId="2B9EC1EF" w:rsidR="009206DF" w:rsidRDefault="009206DF" w:rsidP="00D21013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833C0B" w:themeColor="accent2" w:themeShade="80"/>
          <w:sz w:val="28"/>
          <w:szCs w:val="28"/>
        </w:rPr>
      </w:pPr>
      <w:bookmarkStart w:id="0" w:name="_Hlk29824482"/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fried calamari w/ peppadew </w:t>
      </w:r>
      <w:r w:rsidR="001D6887"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pot </w:t>
      </w:r>
      <w:bookmarkEnd w:id="0"/>
      <w:r w:rsidR="001D6887" w:rsidRPr="00CD7AE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8E7C7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8</w:t>
      </w:r>
      <w:r w:rsidR="00F42D10" w:rsidRPr="00CD7AE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</w:t>
      </w:r>
      <w:r w:rsidR="00F42D10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  </w:t>
      </w:r>
      <w:r w:rsidRPr="001F6A86">
        <w:rPr>
          <w:rFonts w:ascii="Constantia" w:eastAsia="Constantia" w:hAnsi="Constantia" w:cs="Constantia"/>
          <w:b/>
          <w:color w:val="833C0B" w:themeColor="accent2" w:themeShade="80"/>
          <w:sz w:val="28"/>
          <w:szCs w:val="28"/>
        </w:rPr>
        <w:t xml:space="preserve"> </w:t>
      </w:r>
    </w:p>
    <w:p w14:paraId="1E26589F" w14:textId="77777777" w:rsidR="00545709" w:rsidRDefault="00DA00FA" w:rsidP="00D21013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proofErr w:type="spellStart"/>
      <w:r w:rsidRPr="00DA00F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caesar</w:t>
      </w:r>
      <w:proofErr w:type="spellEnd"/>
      <w:r w:rsidRPr="00DA00F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salad </w:t>
      </w:r>
      <w:r w:rsidRPr="00DA00F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8E7C7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5</w:t>
      </w:r>
      <w:r w:rsidRPr="00DA00F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</w:t>
      </w:r>
      <w:r w:rsidRPr="00DA00F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        arugula salad </w:t>
      </w:r>
      <w:r w:rsidRPr="00DA00F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8E7C7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4</w:t>
      </w:r>
      <w:r w:rsidR="001A1315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    </w:t>
      </w:r>
    </w:p>
    <w:p w14:paraId="0575D529" w14:textId="3CDE9B72" w:rsidR="009206DF" w:rsidRPr="00C65F73" w:rsidRDefault="00545709" w:rsidP="00D21013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proofErr w:type="spellStart"/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bufala</w:t>
      </w:r>
      <w:proofErr w:type="spellEnd"/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mozzarella w/ vine ripe tomatoes &amp; basil </w:t>
      </w:r>
      <w:r w:rsidR="001A1315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17</w:t>
      </w:r>
      <w:r w:rsidR="001A1315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    </w:t>
      </w:r>
    </w:p>
    <w:p w14:paraId="546E7488" w14:textId="2906512A" w:rsidR="00BA0B4B" w:rsidRDefault="00771A04" w:rsidP="00D21013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wedge </w:t>
      </w:r>
      <w:r w:rsidR="00576AA0" w:rsidRPr="00576AA0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salad</w:t>
      </w: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w/ pancetta vinaigrette &amp; sliced </w:t>
      </w:r>
      <w:proofErr w:type="gramStart"/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peppadews </w:t>
      </w:r>
      <w:r w:rsidR="00576AA0" w:rsidRPr="00576AA0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576AA0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6</w:t>
      </w:r>
      <w:proofErr w:type="gramEnd"/>
    </w:p>
    <w:p w14:paraId="2B6AAECE" w14:textId="77777777" w:rsidR="00041736" w:rsidRPr="00041736" w:rsidRDefault="00041736" w:rsidP="00AB12F1">
      <w:pPr>
        <w:spacing w:before="60" w:after="0" w:line="240" w:lineRule="auto"/>
        <w:jc w:val="center"/>
        <w:rPr>
          <w:rFonts w:ascii="Constantia" w:eastAsia="Constantia" w:hAnsi="Constantia" w:cs="Constantia"/>
          <w:b/>
          <w:color w:val="833C0B" w:themeColor="accent2" w:themeShade="80"/>
          <w:sz w:val="10"/>
          <w:szCs w:val="10"/>
        </w:rPr>
      </w:pPr>
    </w:p>
    <w:p w14:paraId="49F6C6A6" w14:textId="77777777" w:rsidR="00BA0B4B" w:rsidRPr="00BA0B4B" w:rsidRDefault="00BA0B4B" w:rsidP="006C00FB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5D56C268" w14:textId="206BD552" w:rsidR="00BA0B4B" w:rsidRDefault="001A1315" w:rsidP="00BA0B4B">
      <w:pPr>
        <w:spacing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10"/>
          <w:szCs w:val="10"/>
          <w:u w:val="single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ADD</w:t>
      </w:r>
    </w:p>
    <w:p w14:paraId="63E371AB" w14:textId="77777777" w:rsidR="00D21013" w:rsidRPr="00D21013" w:rsidRDefault="00D21013" w:rsidP="00BA0B4B">
      <w:pPr>
        <w:spacing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10"/>
          <w:szCs w:val="10"/>
          <w:u w:val="single"/>
        </w:rPr>
      </w:pPr>
    </w:p>
    <w:p w14:paraId="572F3561" w14:textId="60151439" w:rsidR="00BA0B4B" w:rsidRDefault="001A1315" w:rsidP="00041736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*</w:t>
      </w:r>
      <w:proofErr w:type="gramStart"/>
      <w:r w:rsidRPr="00B131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salmon</w:t>
      </w:r>
      <w:proofErr w:type="gramEnd"/>
      <w:r w:rsidRPr="00B131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FA4D9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10 </w:t>
      </w:r>
      <w:r w:rsidRPr="00B131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          </w:t>
      </w: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*</w:t>
      </w:r>
      <w:r w:rsidRPr="00B131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chicken </w:t>
      </w:r>
      <w:r w:rsidR="00AA1684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7</w:t>
      </w:r>
      <w:r w:rsidRPr="00FA4D9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</w:t>
      </w:r>
      <w:r w:rsidRPr="00B131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      </w:t>
      </w:r>
    </w:p>
    <w:p w14:paraId="23B5ABC5" w14:textId="77777777" w:rsidR="00041736" w:rsidRPr="00041736" w:rsidRDefault="00041736" w:rsidP="00041736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</w:p>
    <w:p w14:paraId="040BA0B8" w14:textId="77777777" w:rsidR="006914A3" w:rsidRPr="00516B8E" w:rsidRDefault="006914A3" w:rsidP="00287F2E">
      <w:pPr>
        <w:spacing w:after="0" w:line="240" w:lineRule="auto"/>
        <w:rPr>
          <w:rFonts w:ascii="Constantia" w:eastAsia="Constantia" w:hAnsi="Constantia" w:cs="Constantia"/>
          <w:b/>
          <w:color w:val="C45911" w:themeColor="accent2" w:themeShade="BF"/>
          <w:sz w:val="6"/>
          <w:szCs w:val="6"/>
        </w:rPr>
      </w:pPr>
    </w:p>
    <w:p w14:paraId="2D6873E2" w14:textId="5BC22E9E" w:rsidR="009206DF" w:rsidRDefault="001F6A86" w:rsidP="00041736">
      <w:pPr>
        <w:spacing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10"/>
          <w:szCs w:val="10"/>
          <w:u w:val="single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PIZZA</w:t>
      </w:r>
    </w:p>
    <w:p w14:paraId="4383554A" w14:textId="77777777" w:rsidR="00D21013" w:rsidRPr="00D21013" w:rsidRDefault="00D21013" w:rsidP="00041736">
      <w:pPr>
        <w:spacing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10"/>
          <w:szCs w:val="10"/>
          <w:u w:val="single"/>
        </w:rPr>
      </w:pPr>
    </w:p>
    <w:p w14:paraId="5D813261" w14:textId="5F7E8AF2" w:rsidR="001A42F0" w:rsidRDefault="009206DF" w:rsidP="00041736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classic </w:t>
      </w:r>
      <w:r w:rsidR="00CD7AE3"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margherita </w:t>
      </w:r>
      <w:r w:rsidR="00CD7AE3"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AA1684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8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AB12F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04173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  <w:r w:rsidR="00AB12F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AB12F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04173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lamb pizza   </w:t>
      </w:r>
      <w:r w:rsidR="00AA1684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20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AB12F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04173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  <w:r w:rsidR="00AB12F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C33298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*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lobster pizza   </w:t>
      </w:r>
      <w:r w:rsidR="00D7617C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30</w:t>
      </w:r>
    </w:p>
    <w:p w14:paraId="1611DA8D" w14:textId="77777777" w:rsidR="00041736" w:rsidRPr="00041736" w:rsidRDefault="00041736" w:rsidP="00041736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</w:p>
    <w:p w14:paraId="1FCCC167" w14:textId="0D24625D" w:rsidR="001A42F0" w:rsidRDefault="001A42F0" w:rsidP="00041736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47DE4A60" w14:textId="77777777" w:rsidR="001A42F0" w:rsidRDefault="001A42F0" w:rsidP="00041736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3709B7FA" w14:textId="0AE3D2A2" w:rsidR="005B74DC" w:rsidRDefault="005B74DC" w:rsidP="00041736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0BA150A3" w14:textId="0E3B3462" w:rsidR="009206DF" w:rsidRPr="00041736" w:rsidRDefault="001F6A86" w:rsidP="00041736">
      <w:pPr>
        <w:spacing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PLATES</w:t>
      </w:r>
    </w:p>
    <w:p w14:paraId="5E836019" w14:textId="0EFB42F4" w:rsidR="00D7617C" w:rsidRDefault="00977F77" w:rsidP="00D21013">
      <w:pPr>
        <w:spacing w:before="160" w:after="0" w:line="240" w:lineRule="auto"/>
        <w:jc w:val="center"/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</w:pPr>
      <w:r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*</w:t>
      </w:r>
      <w:r w:rsidR="00D7617C"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lobster </w:t>
      </w:r>
      <w:r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omelet</w:t>
      </w:r>
      <w:r w:rsidR="00D7617C"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/ our tater tots</w:t>
      </w:r>
      <w:r w:rsid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</w:t>
      </w:r>
      <w:r w:rsidR="00D7617C"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</w:t>
      </w:r>
      <w:r w:rsidR="00D7617C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2</w:t>
      </w:r>
      <w:r w:rsidR="006C47AF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2</w:t>
      </w:r>
    </w:p>
    <w:p w14:paraId="0103D838" w14:textId="73A03CBA" w:rsidR="00041736" w:rsidRDefault="00041736" w:rsidP="00D21013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spaghetti w/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cracklings &amp; hot pepper 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7</w:t>
      </w:r>
      <w:r w:rsidRPr="001F6A86">
        <w:rPr>
          <w:rFonts w:ascii="Constantia" w:eastAsia="Constantia" w:hAnsi="Constantia" w:cs="Constantia"/>
          <w:b/>
          <w:color w:val="833C0B" w:themeColor="accent2" w:themeShade="80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</w:p>
    <w:p w14:paraId="5DF89A3F" w14:textId="63835950" w:rsidR="00041736" w:rsidRDefault="00041736" w:rsidP="00D21013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spaghetti w/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carbonara 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8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</w:p>
    <w:p w14:paraId="794FEB11" w14:textId="41063A5D" w:rsidR="00041736" w:rsidRDefault="00041736" w:rsidP="00D21013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spaghetti w/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bolognese 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19</w:t>
      </w:r>
      <w:r w:rsidRPr="001F6A86">
        <w:rPr>
          <w:rFonts w:ascii="Constantia" w:eastAsia="Constantia" w:hAnsi="Constantia" w:cs="Constantia"/>
          <w:b/>
          <w:color w:val="833C0B" w:themeColor="accent2" w:themeShade="80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</w:p>
    <w:p w14:paraId="0EB620AE" w14:textId="26F9D5A2" w:rsidR="00041736" w:rsidRPr="00041736" w:rsidRDefault="00041736" w:rsidP="00D21013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spaghetti w/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pomodoro 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4 </w:t>
      </w:r>
    </w:p>
    <w:p w14:paraId="0746166F" w14:textId="181871CA" w:rsidR="00D7617C" w:rsidRPr="00041736" w:rsidRDefault="00041736" w:rsidP="00D21013">
      <w:pPr>
        <w:spacing w:before="160" w:after="0" w:line="240" w:lineRule="auto"/>
        <w:jc w:val="center"/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</w:pPr>
      <w:r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*</w:t>
      </w:r>
      <w:proofErr w:type="gramStart"/>
      <w:r w:rsidRPr="00576AA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scampo</w:t>
      </w:r>
      <w:proofErr w:type="gramEnd"/>
      <w:r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burger, sweet pepper relish / </w:t>
      </w:r>
      <w:r w:rsidRPr="00576AA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your choice cheese + bacon   </w:t>
      </w:r>
      <w:r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20</w:t>
      </w:r>
    </w:p>
    <w:p w14:paraId="5D38760D" w14:textId="6777714E" w:rsidR="005B74DC" w:rsidRDefault="00041736" w:rsidP="00D21013">
      <w:pPr>
        <w:spacing w:before="160" w:after="0" w:line="240" w:lineRule="auto"/>
        <w:jc w:val="center"/>
        <w:rPr>
          <w:rFonts w:ascii="Constantia" w:eastAsia="Constantia" w:hAnsi="Constantia"/>
          <w:b/>
          <w:color w:val="C45911" w:themeColor="accent2" w:themeShade="BF"/>
          <w:sz w:val="10"/>
          <w:szCs w:val="10"/>
        </w:rPr>
      </w:pPr>
      <w:r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*</w:t>
      </w:r>
      <w:r w:rsidR="005C12D0" w:rsidRPr="005C12D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grilled salmon</w:t>
      </w:r>
      <w:proofErr w:type="gramStart"/>
      <w:r w:rsidR="005C12D0" w:rsidRPr="005C12D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..</w:t>
      </w:r>
      <w:proofErr w:type="gramEnd"/>
      <w:r w:rsidR="005C12D0" w:rsidRPr="005C12D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celery root, arugula pesto &amp; soy braised </w:t>
      </w:r>
      <w:proofErr w:type="gramStart"/>
      <w:r w:rsidR="005C12D0" w:rsidRPr="005C12D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beets </w:t>
      </w:r>
      <w:r w:rsidR="005C12D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</w:t>
      </w:r>
      <w:r w:rsidR="006C47AF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26</w:t>
      </w:r>
      <w:proofErr w:type="gramEnd"/>
    </w:p>
    <w:p w14:paraId="71688C9D" w14:textId="77777777" w:rsidR="00041736" w:rsidRPr="00041736" w:rsidRDefault="00041736" w:rsidP="00041736">
      <w:pPr>
        <w:spacing w:before="60" w:after="0" w:line="240" w:lineRule="auto"/>
        <w:jc w:val="center"/>
        <w:rPr>
          <w:rFonts w:ascii="Constantia" w:eastAsia="Constantia" w:hAnsi="Constantia"/>
          <w:b/>
          <w:color w:val="806000" w:themeColor="accent4" w:themeShade="80"/>
          <w:sz w:val="10"/>
          <w:szCs w:val="10"/>
        </w:rPr>
      </w:pPr>
    </w:p>
    <w:p w14:paraId="466565EB" w14:textId="77777777" w:rsidR="00AB12F1" w:rsidRPr="00AB12F1" w:rsidRDefault="00AB12F1" w:rsidP="006C00FB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</w:p>
    <w:p w14:paraId="724079BD" w14:textId="77777777" w:rsidR="005B74DC" w:rsidRPr="006914A3" w:rsidRDefault="005B74DC" w:rsidP="006C00FB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489B1658" w14:textId="4EC51D38" w:rsidR="009206DF" w:rsidRPr="00041736" w:rsidRDefault="008E7C75" w:rsidP="00041736">
      <w:pPr>
        <w:spacing w:before="60"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SWEET</w:t>
      </w:r>
    </w:p>
    <w:p w14:paraId="3F073EB2" w14:textId="77777777" w:rsidR="009206DF" w:rsidRPr="001F6A86" w:rsidRDefault="009206DF" w:rsidP="00D21013">
      <w:pPr>
        <w:spacing w:before="60" w:after="0" w:line="240" w:lineRule="auto"/>
        <w:rPr>
          <w:rFonts w:ascii="AR CHRISTY" w:eastAsia="Constantia" w:hAnsi="AR CHRISTY" w:cs="Constantia"/>
          <w:b/>
          <w:sz w:val="2"/>
          <w:szCs w:val="2"/>
          <w:u w:val="single"/>
        </w:rPr>
      </w:pPr>
    </w:p>
    <w:p w14:paraId="15D72312" w14:textId="78031A8F" w:rsidR="000858AD" w:rsidRPr="000858AD" w:rsidRDefault="000858AD" w:rsidP="000858AD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proofErr w:type="spellStart"/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lydia</w:t>
      </w:r>
      <w:proofErr w:type="spellEnd"/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shire’s</w:t>
      </w:r>
      <w:r w:rsidRPr="000858AD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t</w:t>
      </w:r>
      <w:r w:rsidRPr="000858AD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iramisu</w:t>
      </w:r>
      <w:r w:rsidRPr="00D14BE6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12</w:t>
      </w:r>
    </w:p>
    <w:p w14:paraId="5D48942F" w14:textId="4B250A1B" w:rsidR="00F4030F" w:rsidRDefault="00977F77" w:rsidP="000858AD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r w:rsidRPr="00F4030F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chef</w:t>
      </w: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s’</w:t>
      </w:r>
      <w:r w:rsidR="00F4030F" w:rsidRPr="00F4030F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sorbet </w:t>
      </w:r>
      <w:r w:rsidR="00F4030F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12</w:t>
      </w:r>
    </w:p>
    <w:p w14:paraId="0E8593FA" w14:textId="351E7B85" w:rsidR="000858AD" w:rsidRDefault="00890780" w:rsidP="000858AD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scampo cookie plate</w:t>
      </w:r>
      <w:r w:rsidR="00837028" w:rsidRPr="008370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D14BE6" w:rsidRPr="00D14BE6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12</w:t>
      </w:r>
    </w:p>
    <w:p w14:paraId="3AE0748F" w14:textId="77777777" w:rsidR="000858AD" w:rsidRPr="000858AD" w:rsidRDefault="000858AD" w:rsidP="000858AD">
      <w:pPr>
        <w:spacing w:before="16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4"/>
          <w:szCs w:val="4"/>
        </w:rPr>
      </w:pPr>
    </w:p>
    <w:p w14:paraId="5AA192EC" w14:textId="77777777" w:rsidR="006914A3" w:rsidRDefault="006914A3" w:rsidP="006C00FB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705321F0" w14:textId="22D1ED06" w:rsidR="006914A3" w:rsidRPr="00C65F73" w:rsidRDefault="009206DF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</w:pPr>
      <w:r w:rsidRPr="006C00FB">
        <w:rPr>
          <w:rFonts w:ascii="American Typewriter" w:eastAsia="American Typewriter" w:hAnsi="American Typewriter" w:cs="American Typewriter"/>
          <w:b/>
          <w:color w:val="806000" w:themeColor="accent4" w:themeShade="80"/>
          <w:sz w:val="28"/>
        </w:rPr>
        <w:t>*</w:t>
      </w:r>
      <w:r w:rsidRPr="001F6A86">
        <w:rPr>
          <w:rFonts w:ascii="American Typewriter" w:eastAsia="American Typewriter" w:hAnsi="American Typewriter" w:cs="American Typewriter"/>
          <w:b/>
          <w:color w:val="833C0B" w:themeColor="accent2" w:themeShade="80"/>
          <w:sz w:val="28"/>
        </w:rPr>
        <w:t xml:space="preserve"> </w:t>
      </w:r>
      <w:proofErr w:type="gramStart"/>
      <w:r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denotes</w:t>
      </w:r>
      <w:proofErr w:type="gramEnd"/>
      <w:r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 please inform your server of any food allergies before placing your </w:t>
      </w:r>
      <w:r w:rsidR="005573EF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order.</w:t>
      </w:r>
    </w:p>
    <w:p w14:paraId="402C9190" w14:textId="165E5408" w:rsidR="00C65F73" w:rsidRPr="00C65F73" w:rsidRDefault="005573EF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</w:pPr>
      <w:r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These</w:t>
      </w:r>
      <w:r w:rsidR="009206DF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 items are cooked to order or may be served undercooked.</w:t>
      </w:r>
      <w:r w:rsidR="00C65F73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 </w:t>
      </w:r>
      <w:r w:rsidR="009206DF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Consuming raw or undercooked shellfish,</w:t>
      </w:r>
    </w:p>
    <w:p w14:paraId="0B7B24EE" w14:textId="5D728763" w:rsidR="003C3E1F" w:rsidRDefault="009206DF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2"/>
          <w:szCs w:val="2"/>
        </w:rPr>
      </w:pPr>
      <w:r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seafood, poultry, eggs</w:t>
      </w:r>
      <w:r w:rsid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 </w:t>
      </w:r>
      <w:r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or meat may increase the risk of foodborne illness</w:t>
      </w:r>
    </w:p>
    <w:p w14:paraId="0DC0D34F" w14:textId="39773838" w:rsidR="00D21013" w:rsidRDefault="00D21013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2"/>
          <w:szCs w:val="2"/>
        </w:rPr>
      </w:pPr>
    </w:p>
    <w:p w14:paraId="2DB490DD" w14:textId="032643EF" w:rsidR="00D21013" w:rsidRDefault="00D21013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2"/>
          <w:szCs w:val="2"/>
        </w:rPr>
      </w:pPr>
    </w:p>
    <w:p w14:paraId="23CA6A9F" w14:textId="3B052204" w:rsidR="00D21013" w:rsidRDefault="00D21013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2"/>
          <w:szCs w:val="2"/>
        </w:rPr>
      </w:pPr>
    </w:p>
    <w:p w14:paraId="4EF6D4DC" w14:textId="6E50DADB" w:rsidR="00DB6846" w:rsidRDefault="00DB6846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2"/>
          <w:szCs w:val="2"/>
        </w:rPr>
      </w:pPr>
    </w:p>
    <w:p w14:paraId="271B84C9" w14:textId="58F0E4E4" w:rsidR="00D21013" w:rsidRPr="00C65F73" w:rsidRDefault="00D21013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</w:pPr>
      <w:r>
        <w:rPr>
          <w:rFonts w:ascii="American Typewriter" w:eastAsia="American Typewriter" w:hAnsi="American Typewriter" w:cs="American Typewriter"/>
          <w:b/>
          <w:noProof/>
          <w:color w:val="833C0B" w:themeColor="accent2" w:themeShade="80"/>
          <w:sz w:val="16"/>
          <w:szCs w:val="16"/>
        </w:rPr>
        <w:drawing>
          <wp:inline distT="0" distB="0" distL="0" distR="0" wp14:anchorId="2C89D812" wp14:editId="6CD689C2">
            <wp:extent cx="725161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8" cy="62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013" w:rsidRPr="00C65F73" w:rsidSect="001E1EDA">
      <w:headerReference w:type="even" r:id="rId7"/>
      <w:headerReference w:type="default" r:id="rId8"/>
      <w:headerReference w:type="first" r:id="rId9"/>
      <w:pgSz w:w="12240" w:h="15840" w:code="1"/>
      <w:pgMar w:top="270" w:right="0" w:bottom="0" w:left="0" w:header="432" w:footer="720" w:gutter="0"/>
      <w:paperSrc w:firs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8ED8" w14:textId="77777777" w:rsidR="00251437" w:rsidRDefault="00251437" w:rsidP="008E7C75">
      <w:pPr>
        <w:spacing w:after="0" w:line="240" w:lineRule="auto"/>
      </w:pPr>
      <w:r>
        <w:separator/>
      </w:r>
    </w:p>
  </w:endnote>
  <w:endnote w:type="continuationSeparator" w:id="0">
    <w:p w14:paraId="0EDA1CF4" w14:textId="77777777" w:rsidR="00251437" w:rsidRDefault="00251437" w:rsidP="008E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merican Typewriter">
    <w:altName w:val="Courier New"/>
    <w:charset w:val="4D"/>
    <w:family w:val="roman"/>
    <w:pitch w:val="variable"/>
    <w:sig w:usb0="00000001" w:usb1="00000019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2048" w14:textId="77777777" w:rsidR="00251437" w:rsidRDefault="00251437" w:rsidP="008E7C75">
      <w:pPr>
        <w:spacing w:after="0" w:line="240" w:lineRule="auto"/>
      </w:pPr>
      <w:r>
        <w:separator/>
      </w:r>
    </w:p>
  </w:footnote>
  <w:footnote w:type="continuationSeparator" w:id="0">
    <w:p w14:paraId="78A057F3" w14:textId="77777777" w:rsidR="00251437" w:rsidRDefault="00251437" w:rsidP="008E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BCE3" w14:textId="5F74B47C" w:rsidR="008E7C75" w:rsidRDefault="00251437">
    <w:pPr>
      <w:pStyle w:val="Header"/>
    </w:pPr>
    <w:r>
      <w:rPr>
        <w:noProof/>
      </w:rPr>
      <w:pict w14:anchorId="1B3CD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208032" o:spid="_x0000_s1027" type="#_x0000_t75" alt="" style="position:absolute;margin-left:0;margin-top:0;width:611.95pt;height:510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amp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5F5E" w14:textId="074AE1F3" w:rsidR="008E7C75" w:rsidRDefault="00251437">
    <w:pPr>
      <w:pStyle w:val="Header"/>
    </w:pPr>
    <w:r>
      <w:rPr>
        <w:noProof/>
      </w:rPr>
      <w:pict w14:anchorId="5ECAE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208033" o:spid="_x0000_s1026" type="#_x0000_t75" alt="" style="position:absolute;margin-left:0;margin-top:0;width:611.95pt;height:510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amp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5AD7" w14:textId="69E372DB" w:rsidR="008E7C75" w:rsidRDefault="00251437">
    <w:pPr>
      <w:pStyle w:val="Header"/>
    </w:pPr>
    <w:r>
      <w:rPr>
        <w:noProof/>
      </w:rPr>
      <w:pict w14:anchorId="55BA1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208031" o:spid="_x0000_s1025" type="#_x0000_t75" alt="" style="position:absolute;margin-left:0;margin-top:0;width:611.95pt;height:510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amp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5E"/>
    <w:rsid w:val="00016407"/>
    <w:rsid w:val="00020AD3"/>
    <w:rsid w:val="000251F2"/>
    <w:rsid w:val="00026B11"/>
    <w:rsid w:val="00041736"/>
    <w:rsid w:val="00046836"/>
    <w:rsid w:val="000514E5"/>
    <w:rsid w:val="00053175"/>
    <w:rsid w:val="00062C63"/>
    <w:rsid w:val="00067B06"/>
    <w:rsid w:val="000858AD"/>
    <w:rsid w:val="000B58B6"/>
    <w:rsid w:val="000C4F94"/>
    <w:rsid w:val="000D30DE"/>
    <w:rsid w:val="000D58E7"/>
    <w:rsid w:val="000D6C15"/>
    <w:rsid w:val="000D7E58"/>
    <w:rsid w:val="000E1331"/>
    <w:rsid w:val="000F0343"/>
    <w:rsid w:val="000F668D"/>
    <w:rsid w:val="00103363"/>
    <w:rsid w:val="00106323"/>
    <w:rsid w:val="0011632F"/>
    <w:rsid w:val="00132C8E"/>
    <w:rsid w:val="001369C8"/>
    <w:rsid w:val="001529CA"/>
    <w:rsid w:val="00155F13"/>
    <w:rsid w:val="0016797F"/>
    <w:rsid w:val="00180190"/>
    <w:rsid w:val="00184E4A"/>
    <w:rsid w:val="00196D65"/>
    <w:rsid w:val="001A1315"/>
    <w:rsid w:val="001A3421"/>
    <w:rsid w:val="001A42F0"/>
    <w:rsid w:val="001B04B7"/>
    <w:rsid w:val="001C0927"/>
    <w:rsid w:val="001D6887"/>
    <w:rsid w:val="001D6F04"/>
    <w:rsid w:val="001E1EDA"/>
    <w:rsid w:val="001F6A86"/>
    <w:rsid w:val="00201F78"/>
    <w:rsid w:val="00205051"/>
    <w:rsid w:val="00220B4B"/>
    <w:rsid w:val="0022257D"/>
    <w:rsid w:val="00225E33"/>
    <w:rsid w:val="002358DC"/>
    <w:rsid w:val="00251437"/>
    <w:rsid w:val="0025256A"/>
    <w:rsid w:val="00267F9F"/>
    <w:rsid w:val="00287F2E"/>
    <w:rsid w:val="002926D3"/>
    <w:rsid w:val="002A575A"/>
    <w:rsid w:val="002C2C95"/>
    <w:rsid w:val="002E0BFF"/>
    <w:rsid w:val="002F23F3"/>
    <w:rsid w:val="002F2A97"/>
    <w:rsid w:val="002F3F4B"/>
    <w:rsid w:val="002F5828"/>
    <w:rsid w:val="003004A3"/>
    <w:rsid w:val="003015F5"/>
    <w:rsid w:val="00303186"/>
    <w:rsid w:val="00312CA8"/>
    <w:rsid w:val="00320155"/>
    <w:rsid w:val="003211A1"/>
    <w:rsid w:val="00324656"/>
    <w:rsid w:val="003258CC"/>
    <w:rsid w:val="00350BD1"/>
    <w:rsid w:val="00380F2B"/>
    <w:rsid w:val="003B07C6"/>
    <w:rsid w:val="003B4B52"/>
    <w:rsid w:val="003C2D83"/>
    <w:rsid w:val="003C3E1F"/>
    <w:rsid w:val="003C5F0C"/>
    <w:rsid w:val="003D2D25"/>
    <w:rsid w:val="003F1489"/>
    <w:rsid w:val="004057F0"/>
    <w:rsid w:val="0041078A"/>
    <w:rsid w:val="00423E0C"/>
    <w:rsid w:val="00427B84"/>
    <w:rsid w:val="004617C9"/>
    <w:rsid w:val="00477594"/>
    <w:rsid w:val="00486406"/>
    <w:rsid w:val="0049661A"/>
    <w:rsid w:val="004C4E76"/>
    <w:rsid w:val="004D0EF8"/>
    <w:rsid w:val="004E2ECE"/>
    <w:rsid w:val="004E34CE"/>
    <w:rsid w:val="004F217A"/>
    <w:rsid w:val="004F3110"/>
    <w:rsid w:val="004F432B"/>
    <w:rsid w:val="004F6799"/>
    <w:rsid w:val="00507479"/>
    <w:rsid w:val="0051078C"/>
    <w:rsid w:val="00514FB0"/>
    <w:rsid w:val="00516B8E"/>
    <w:rsid w:val="00520241"/>
    <w:rsid w:val="005257AC"/>
    <w:rsid w:val="00532569"/>
    <w:rsid w:val="005336AC"/>
    <w:rsid w:val="00545709"/>
    <w:rsid w:val="00554DEE"/>
    <w:rsid w:val="005573EF"/>
    <w:rsid w:val="00576AA0"/>
    <w:rsid w:val="00587879"/>
    <w:rsid w:val="005A5C58"/>
    <w:rsid w:val="005B1CE7"/>
    <w:rsid w:val="005B5904"/>
    <w:rsid w:val="005B74DC"/>
    <w:rsid w:val="005C12D0"/>
    <w:rsid w:val="005D0588"/>
    <w:rsid w:val="005E1C6B"/>
    <w:rsid w:val="005E544A"/>
    <w:rsid w:val="00601DDD"/>
    <w:rsid w:val="0060729E"/>
    <w:rsid w:val="00630018"/>
    <w:rsid w:val="00645476"/>
    <w:rsid w:val="00677082"/>
    <w:rsid w:val="006770BC"/>
    <w:rsid w:val="0068317C"/>
    <w:rsid w:val="0069019D"/>
    <w:rsid w:val="006914A3"/>
    <w:rsid w:val="006953F8"/>
    <w:rsid w:val="006A23A0"/>
    <w:rsid w:val="006C00FB"/>
    <w:rsid w:val="006C47AF"/>
    <w:rsid w:val="006C5F30"/>
    <w:rsid w:val="006E147E"/>
    <w:rsid w:val="00704326"/>
    <w:rsid w:val="0070669C"/>
    <w:rsid w:val="0071621B"/>
    <w:rsid w:val="00725D36"/>
    <w:rsid w:val="0073037F"/>
    <w:rsid w:val="007324B8"/>
    <w:rsid w:val="00760100"/>
    <w:rsid w:val="00771A04"/>
    <w:rsid w:val="007808CD"/>
    <w:rsid w:val="00782CFD"/>
    <w:rsid w:val="007A6F6A"/>
    <w:rsid w:val="007B4D25"/>
    <w:rsid w:val="007C6E5E"/>
    <w:rsid w:val="007C76B7"/>
    <w:rsid w:val="007D58FD"/>
    <w:rsid w:val="007F2EE5"/>
    <w:rsid w:val="008033F9"/>
    <w:rsid w:val="00804D5E"/>
    <w:rsid w:val="00821F0B"/>
    <w:rsid w:val="00837028"/>
    <w:rsid w:val="00843732"/>
    <w:rsid w:val="00852609"/>
    <w:rsid w:val="0086443F"/>
    <w:rsid w:val="00867460"/>
    <w:rsid w:val="00867DF1"/>
    <w:rsid w:val="0088014B"/>
    <w:rsid w:val="00890780"/>
    <w:rsid w:val="008916BF"/>
    <w:rsid w:val="008A7272"/>
    <w:rsid w:val="008B0141"/>
    <w:rsid w:val="008C0A35"/>
    <w:rsid w:val="008D236D"/>
    <w:rsid w:val="008D5404"/>
    <w:rsid w:val="008E06B2"/>
    <w:rsid w:val="008E50E0"/>
    <w:rsid w:val="008E7C75"/>
    <w:rsid w:val="009047F1"/>
    <w:rsid w:val="00910B34"/>
    <w:rsid w:val="00915160"/>
    <w:rsid w:val="00920692"/>
    <w:rsid w:val="009206DF"/>
    <w:rsid w:val="00932A44"/>
    <w:rsid w:val="00934759"/>
    <w:rsid w:val="009434E2"/>
    <w:rsid w:val="00956F84"/>
    <w:rsid w:val="00961076"/>
    <w:rsid w:val="009612CB"/>
    <w:rsid w:val="0096549D"/>
    <w:rsid w:val="009701D5"/>
    <w:rsid w:val="00972158"/>
    <w:rsid w:val="00977F77"/>
    <w:rsid w:val="009908A0"/>
    <w:rsid w:val="009C69EB"/>
    <w:rsid w:val="009D56A5"/>
    <w:rsid w:val="009E2575"/>
    <w:rsid w:val="009E25A3"/>
    <w:rsid w:val="009E6B1B"/>
    <w:rsid w:val="00A231C7"/>
    <w:rsid w:val="00A32E00"/>
    <w:rsid w:val="00A33AD1"/>
    <w:rsid w:val="00A35767"/>
    <w:rsid w:val="00A4346C"/>
    <w:rsid w:val="00A44E9A"/>
    <w:rsid w:val="00A500DC"/>
    <w:rsid w:val="00A55FF4"/>
    <w:rsid w:val="00A911D3"/>
    <w:rsid w:val="00AA1684"/>
    <w:rsid w:val="00AB12F1"/>
    <w:rsid w:val="00AB3CAB"/>
    <w:rsid w:val="00AD01A1"/>
    <w:rsid w:val="00AD4FE2"/>
    <w:rsid w:val="00AF5301"/>
    <w:rsid w:val="00B002FF"/>
    <w:rsid w:val="00B1250F"/>
    <w:rsid w:val="00B13128"/>
    <w:rsid w:val="00B13E64"/>
    <w:rsid w:val="00B24A47"/>
    <w:rsid w:val="00B32886"/>
    <w:rsid w:val="00B328AB"/>
    <w:rsid w:val="00B3614D"/>
    <w:rsid w:val="00B40E9D"/>
    <w:rsid w:val="00B4641D"/>
    <w:rsid w:val="00B51DB5"/>
    <w:rsid w:val="00B535E4"/>
    <w:rsid w:val="00B60359"/>
    <w:rsid w:val="00B744DB"/>
    <w:rsid w:val="00BA0B4B"/>
    <w:rsid w:val="00BE7AF0"/>
    <w:rsid w:val="00C004C7"/>
    <w:rsid w:val="00C11135"/>
    <w:rsid w:val="00C20615"/>
    <w:rsid w:val="00C20F11"/>
    <w:rsid w:val="00C27691"/>
    <w:rsid w:val="00C33298"/>
    <w:rsid w:val="00C45B96"/>
    <w:rsid w:val="00C62CB1"/>
    <w:rsid w:val="00C65F73"/>
    <w:rsid w:val="00C6749A"/>
    <w:rsid w:val="00C7064D"/>
    <w:rsid w:val="00C81533"/>
    <w:rsid w:val="00CA1EE3"/>
    <w:rsid w:val="00CD7AE3"/>
    <w:rsid w:val="00CE51EF"/>
    <w:rsid w:val="00CE6E40"/>
    <w:rsid w:val="00D14BE6"/>
    <w:rsid w:val="00D21013"/>
    <w:rsid w:val="00D372D7"/>
    <w:rsid w:val="00D42638"/>
    <w:rsid w:val="00D43D24"/>
    <w:rsid w:val="00D671BF"/>
    <w:rsid w:val="00D72CE3"/>
    <w:rsid w:val="00D7617C"/>
    <w:rsid w:val="00D969FF"/>
    <w:rsid w:val="00DA00FA"/>
    <w:rsid w:val="00DA17D0"/>
    <w:rsid w:val="00DA1819"/>
    <w:rsid w:val="00DB6846"/>
    <w:rsid w:val="00DB6B20"/>
    <w:rsid w:val="00DC2896"/>
    <w:rsid w:val="00DD050B"/>
    <w:rsid w:val="00DD1218"/>
    <w:rsid w:val="00DD16B7"/>
    <w:rsid w:val="00DD4556"/>
    <w:rsid w:val="00DE7B1B"/>
    <w:rsid w:val="00DF63A9"/>
    <w:rsid w:val="00E11DE0"/>
    <w:rsid w:val="00E1668D"/>
    <w:rsid w:val="00E32B68"/>
    <w:rsid w:val="00E41BD3"/>
    <w:rsid w:val="00E5704B"/>
    <w:rsid w:val="00E67F08"/>
    <w:rsid w:val="00E91ADB"/>
    <w:rsid w:val="00EB4678"/>
    <w:rsid w:val="00EC20F1"/>
    <w:rsid w:val="00EC4315"/>
    <w:rsid w:val="00ED1027"/>
    <w:rsid w:val="00ED2429"/>
    <w:rsid w:val="00ED3CB3"/>
    <w:rsid w:val="00F0132E"/>
    <w:rsid w:val="00F0292A"/>
    <w:rsid w:val="00F039A6"/>
    <w:rsid w:val="00F05781"/>
    <w:rsid w:val="00F13CF6"/>
    <w:rsid w:val="00F21B0A"/>
    <w:rsid w:val="00F22019"/>
    <w:rsid w:val="00F4030F"/>
    <w:rsid w:val="00F42D10"/>
    <w:rsid w:val="00F53D02"/>
    <w:rsid w:val="00F632EE"/>
    <w:rsid w:val="00F66C07"/>
    <w:rsid w:val="00F73799"/>
    <w:rsid w:val="00F821FC"/>
    <w:rsid w:val="00F9474A"/>
    <w:rsid w:val="00F95B16"/>
    <w:rsid w:val="00FA08F6"/>
    <w:rsid w:val="00FA4D95"/>
    <w:rsid w:val="00FD2983"/>
    <w:rsid w:val="00FE357C"/>
    <w:rsid w:val="00FE5FD7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B25B1"/>
  <w15:docId w15:val="{9996093B-BFD0-4DB5-BA28-4EDFEC62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E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2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E2E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2E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6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6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75"/>
  </w:style>
  <w:style w:type="paragraph" w:styleId="Footer">
    <w:name w:val="footer"/>
    <w:basedOn w:val="Normal"/>
    <w:link w:val="FooterChar"/>
    <w:uiPriority w:val="99"/>
    <w:unhideWhenUsed/>
    <w:rsid w:val="008E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Carah McLaughlin</cp:lastModifiedBy>
  <cp:revision>13</cp:revision>
  <cp:lastPrinted>2021-10-13T16:56:00Z</cp:lastPrinted>
  <dcterms:created xsi:type="dcterms:W3CDTF">2021-09-09T20:16:00Z</dcterms:created>
  <dcterms:modified xsi:type="dcterms:W3CDTF">2021-10-13T17:21:00Z</dcterms:modified>
</cp:coreProperties>
</file>